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519" w:type="pct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F825D3" w14:paraId="39BF33F7" w14:textId="77777777" w:rsidTr="00B07E38">
        <w:trPr>
          <w:trHeight w:val="45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3BAC" w14:textId="77777777" w:rsidR="00F825D3" w:rsidRPr="00363A03" w:rsidRDefault="00D5788C" w:rsidP="008E512A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 w:rsidRPr="00D5788C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第17回日本周産期メンタルヘルス学会学術集会</w:t>
            </w:r>
            <w:r w:rsidR="00F825D3" w:rsidRPr="00363A03"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  <w:br/>
            </w:r>
            <w:r w:rsidR="00B912B1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抄録</w:t>
            </w:r>
            <w:r w:rsidR="00F825D3" w:rsidRPr="00363A0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作成</w:t>
            </w:r>
            <w:r w:rsidR="008E512A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用</w:t>
            </w:r>
            <w:r w:rsidR="00F825D3" w:rsidRPr="00363A0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テンプレート</w:t>
            </w:r>
          </w:p>
        </w:tc>
      </w:tr>
      <w:tr w:rsidR="00F825D3" w:rsidRPr="009945DF" w14:paraId="0D0F9387" w14:textId="77777777" w:rsidTr="00B07E38">
        <w:trPr>
          <w:trHeight w:val="83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95595" w14:textId="77777777" w:rsidR="00F825D3" w:rsidRPr="006643E2" w:rsidRDefault="003E243F" w:rsidP="00472312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8"/>
                <w:szCs w:val="36"/>
              </w:rPr>
            </w:pPr>
            <w:r w:rsidRPr="006643E2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[演題名]MS</w:t>
            </w:r>
            <w:r w:rsidR="008E512A" w:rsidRPr="006643E2">
              <w:rPr>
                <w:rFonts w:ascii="ＭＳ Ｐ明朝" w:eastAsia="ＭＳ Ｐ明朝" w:hAnsi="ＭＳ Ｐ明朝"/>
                <w:b/>
                <w:sz w:val="28"/>
                <w:szCs w:val="36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P明朝、14</w:t>
            </w:r>
            <w:r w:rsidR="008E512A" w:rsidRPr="006643E2">
              <w:rPr>
                <w:rFonts w:ascii="ＭＳ Ｐ明朝" w:eastAsia="ＭＳ Ｐ明朝" w:hAnsi="ＭＳ Ｐ明朝"/>
                <w:b/>
                <w:sz w:val="28"/>
                <w:szCs w:val="36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ｐｔ、Bold</w:t>
            </w:r>
          </w:p>
          <w:p w14:paraId="6D952093" w14:textId="77777777" w:rsidR="00546082" w:rsidRPr="006643E2" w:rsidRDefault="00546082" w:rsidP="00472312">
            <w:pPr>
              <w:snapToGrid w:val="0"/>
              <w:jc w:val="left"/>
              <w:rPr>
                <w:rFonts w:ascii="ＭＳ Ｐ明朝" w:eastAsia="ＭＳ Ｐ明朝" w:hAnsi="ＭＳ Ｐ明朝" w:cs="ＭＳ Ｐ明朝" w:hint="eastAsia"/>
                <w:b/>
                <w:sz w:val="28"/>
                <w:szCs w:val="36"/>
                <w:lang w:eastAsia="ja-JP"/>
              </w:rPr>
            </w:pPr>
            <w:r w:rsidRPr="006643E2">
              <w:rPr>
                <w:rFonts w:ascii="ＭＳ Ｐ明朝" w:eastAsia="ＭＳ Ｐ明朝" w:hAnsi="ＭＳ Ｐ明朝" w:cs="ＭＳ Ｐ明朝" w:hint="eastAsia"/>
                <w:sz w:val="22"/>
                <w:szCs w:val="22"/>
                <w:lang w:eastAsia="ja-JP"/>
              </w:rPr>
              <w:t>※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文字数： 全角文字で</w:t>
            </w:r>
            <w:r w:rsidR="00D51155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6</w:t>
            </w:r>
            <w:r w:rsidR="00AE63B3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0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文字まで</w:t>
            </w:r>
          </w:p>
        </w:tc>
      </w:tr>
      <w:tr w:rsidR="00F825D3" w14:paraId="30BC6FF8" w14:textId="77777777" w:rsidTr="00B07E38">
        <w:trPr>
          <w:trHeight w:val="745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59B7" w14:textId="77777777" w:rsidR="00A77341" w:rsidRPr="006643E2" w:rsidRDefault="00F825D3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/>
                <w:sz w:val="22"/>
                <w:szCs w:val="22"/>
              </w:rPr>
              <w:t>[</w:t>
            </w:r>
            <w:r w:rsidR="00B07E38" w:rsidRPr="00B07E3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筆頭演者</w:t>
            </w:r>
            <w:r w:rsidR="00A77341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、</w:t>
            </w:r>
            <w:r w:rsidR="008E512A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共同研究者</w:t>
            </w:r>
            <w:r w:rsidRPr="006643E2">
              <w:rPr>
                <w:rFonts w:ascii="ＭＳ Ｐ明朝" w:eastAsia="ＭＳ Ｐ明朝" w:hAnsi="ＭＳ Ｐ明朝"/>
                <w:sz w:val="22"/>
                <w:szCs w:val="22"/>
              </w:rPr>
              <w:t>氏名]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MS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P明朝、11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ｐｔ</w:t>
            </w:r>
          </w:p>
          <w:p w14:paraId="47CD99BF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</w:t>
            </w:r>
            <w:r w:rsidR="00B07E38" w:rsidRPr="00B07E3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筆頭演者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を1番目に、</w:t>
            </w:r>
            <w:r w:rsidR="008E512A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共同研究者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を2番目以降に入力してください。</w:t>
            </w:r>
          </w:p>
          <w:p w14:paraId="35900D2D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</w:t>
            </w:r>
            <w:r w:rsidR="00881DCC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鈴木太郎１）、山田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二郎２）、</w:t>
            </w:r>
            <w:r w:rsidR="00881DCC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山本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三郎１,２）…</w:t>
            </w:r>
          </w:p>
          <w:p w14:paraId="72565A8D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75DCBFF1" w14:textId="77777777" w:rsidR="00F825D3" w:rsidRPr="006643E2" w:rsidRDefault="00F825D3" w:rsidP="00F825D3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F825D3" w14:paraId="1BC13002" w14:textId="77777777" w:rsidTr="00B07E38">
        <w:trPr>
          <w:trHeight w:val="79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5AD4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825D3" w:rsidRPr="006643E2">
              <w:rPr>
                <w:rFonts w:ascii="ＭＳ Ｐ明朝" w:eastAsia="ＭＳ Ｐ明朝" w:hAnsi="ＭＳ Ｐ明朝"/>
                <w:sz w:val="22"/>
                <w:szCs w:val="22"/>
              </w:rPr>
              <w:t>[所属機関名]</w:t>
            </w:r>
            <w:r w:rsidR="001E2E0A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MS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P明朝、11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ｐｔ</w:t>
            </w:r>
          </w:p>
          <w:p w14:paraId="1C4959C6" w14:textId="77777777" w:rsidR="00546082" w:rsidRPr="006643E2" w:rsidRDefault="00A77341" w:rsidP="00546082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※上記氏名番号を元に入力してください。</w:t>
            </w:r>
          </w:p>
          <w:p w14:paraId="4505C3D7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【例】１）</w:t>
            </w:r>
            <w:r w:rsidR="00212151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●●</w:t>
            </w:r>
            <w:r w:rsidR="00D7010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大学 医学部 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内科学</w:t>
            </w:r>
            <w:r w:rsidR="00D7010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講座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、２）</w:t>
            </w:r>
            <w:r w:rsidR="00881DCC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●●</w:t>
            </w:r>
            <w:r w:rsidR="00D7010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大学病院　外科</w:t>
            </w:r>
          </w:p>
          <w:p w14:paraId="0936F0D1" w14:textId="77777777" w:rsidR="00F825D3" w:rsidRPr="006643E2" w:rsidRDefault="00F825D3" w:rsidP="00F23716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F825D3" w14:paraId="5354E165" w14:textId="77777777" w:rsidTr="00B07E38">
        <w:trPr>
          <w:trHeight w:val="11011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8B66" w14:textId="77777777" w:rsidR="003E243F" w:rsidRPr="006643E2" w:rsidRDefault="003E243F" w:rsidP="003E243F">
            <w:pPr>
              <w:snapToGrid w:val="0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[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抄録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本文] MS</w:t>
            </w:r>
            <w:r w:rsidR="008E512A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P明朝、11</w:t>
            </w:r>
            <w:r w:rsidR="008E512A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ｐｔ</w:t>
            </w:r>
          </w:p>
          <w:p w14:paraId="1BFFBD9F" w14:textId="77777777" w:rsidR="00437F2E" w:rsidRPr="006643E2" w:rsidRDefault="00437F2E" w:rsidP="003E243F">
            <w:pPr>
              <w:rPr>
                <w:rFonts w:ascii="ＭＳ Ｐ明朝" w:eastAsia="ＭＳ Ｐ明朝" w:hAnsi="ＭＳ Ｐ明朝"/>
                <w:sz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</w:t>
            </w:r>
            <w:r w:rsidRPr="006643E2">
              <w:rPr>
                <w:rFonts w:ascii="ＭＳ Ｐ明朝" w:eastAsia="ＭＳ Ｐ明朝" w:hAnsi="ＭＳ Ｐ明朝" w:hint="eastAsia"/>
                <w:sz w:val="22"/>
              </w:rPr>
              <w:t>本テンプレート（ひな型）にてご作成ください。</w:t>
            </w:r>
          </w:p>
          <w:p w14:paraId="3D1A3003" w14:textId="77777777" w:rsidR="00251AED" w:rsidRPr="006643E2" w:rsidRDefault="00251AED" w:rsidP="00251AED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抄録本文文字数： 全角文字で</w:t>
            </w:r>
            <w:r w:rsidR="00D51155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9</w:t>
            </w:r>
            <w:r w:rsidR="00AE63B3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00</w:t>
            </w:r>
            <w:r w:rsidR="00472312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文字まで</w:t>
            </w:r>
          </w:p>
          <w:p w14:paraId="30B0C639" w14:textId="77777777" w:rsidR="00437F2E" w:rsidRPr="006643E2" w:rsidRDefault="00437F2E" w:rsidP="003E24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8B1381A" w14:textId="77777777" w:rsidR="00000CB8" w:rsidRPr="006643E2" w:rsidRDefault="00437F2E" w:rsidP="003E243F">
            <w:pPr>
              <w:rPr>
                <w:rFonts w:ascii="ＭＳ Ｐ明朝" w:eastAsia="ＭＳ Ｐ明朝" w:hAnsi="ＭＳ Ｐ明朝"/>
                <w:sz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</w:rPr>
              <w:t>作成したファイルは、</w:t>
            </w:r>
            <w:r w:rsidR="003E243F" w:rsidRPr="006643E2">
              <w:rPr>
                <w:rFonts w:ascii="ＭＳ Ｐ明朝" w:eastAsia="ＭＳ Ｐ明朝" w:hAnsi="ＭＳ Ｐ明朝" w:hint="eastAsia"/>
                <w:sz w:val="22"/>
              </w:rPr>
              <w:t>DOC</w:t>
            </w:r>
            <w:r w:rsidR="000A4CA4" w:rsidRPr="006643E2">
              <w:rPr>
                <w:rFonts w:ascii="ＭＳ Ｐ明朝" w:eastAsia="ＭＳ Ｐ明朝" w:hAnsi="ＭＳ Ｐ明朝" w:hint="eastAsia"/>
                <w:sz w:val="22"/>
              </w:rPr>
              <w:t>または</w:t>
            </w:r>
            <w:r w:rsidR="003E243F" w:rsidRPr="006643E2">
              <w:rPr>
                <w:rFonts w:ascii="ＭＳ Ｐ明朝" w:eastAsia="ＭＳ Ｐ明朝" w:hAnsi="ＭＳ Ｐ明朝" w:hint="eastAsia"/>
                <w:sz w:val="22"/>
              </w:rPr>
              <w:t>DOCX形式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</w:rPr>
              <w:t>にて保存をし、演題登録の際添付して送信してください</w:t>
            </w:r>
            <w:r w:rsidR="003E243F" w:rsidRPr="006643E2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  <w:p w14:paraId="11C1E430" w14:textId="77777777" w:rsidR="003E243F" w:rsidRPr="006643E2" w:rsidRDefault="003E243F" w:rsidP="003E243F">
            <w:pPr>
              <w:rPr>
                <w:rFonts w:ascii="ＭＳ Ｐ明朝" w:eastAsia="ＭＳ Ｐ明朝" w:hAnsi="ＭＳ Ｐ明朝"/>
                <w:sz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受領通知は、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演題登録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フォームに記載されたメールアドレス宛に自動送信いたします。メールが届かない場合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、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または、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抄録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がうまく送信できない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場合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は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、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下記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運営事務局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までお問い合わせください。</w:t>
            </w:r>
          </w:p>
          <w:p w14:paraId="565BB564" w14:textId="77777777" w:rsidR="003E243F" w:rsidRPr="006643E2" w:rsidRDefault="003E243F" w:rsidP="003E243F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  <w:p w14:paraId="174AA0C3" w14:textId="77777777" w:rsidR="003E243F" w:rsidRPr="00CE26BF" w:rsidRDefault="003E243F" w:rsidP="003E243F">
            <w:pPr>
              <w:rPr>
                <w:sz w:val="22"/>
                <w:szCs w:val="22"/>
                <w:lang w:eastAsia="ja-JP"/>
              </w:rPr>
            </w:pPr>
            <w:r w:rsidRPr="00CE26BF">
              <w:rPr>
                <w:rFonts w:ascii="ＭＳ Ｐ明朝" w:eastAsia="ＭＳ Ｐ明朝" w:hAnsi="ＭＳ Ｐ明朝" w:hint="eastAsia"/>
                <w:sz w:val="22"/>
                <w:szCs w:val="22"/>
              </w:rPr>
              <w:t>運営</w:t>
            </w:r>
            <w:r w:rsidR="00F646BF" w:rsidRPr="00CE26BF">
              <w:rPr>
                <w:rFonts w:ascii="ＭＳ Ｐ明朝" w:eastAsia="ＭＳ Ｐ明朝" w:hAnsi="ＭＳ Ｐ明朝" w:hint="eastAsia"/>
                <w:sz w:val="22"/>
                <w:szCs w:val="22"/>
              </w:rPr>
              <w:t>事務局</w:t>
            </w:r>
            <w:r w:rsidRPr="00CE26BF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 w:rsidRPr="00CE26BF">
              <w:rPr>
                <w:rFonts w:hint="eastAsia"/>
                <w:sz w:val="22"/>
                <w:szCs w:val="22"/>
              </w:rPr>
              <w:t>株式会社プロコムインターナショナル</w:t>
            </w:r>
          </w:p>
          <w:p w14:paraId="25060DBE" w14:textId="77777777" w:rsidR="003E243F" w:rsidRPr="00CE26BF" w:rsidRDefault="003E243F" w:rsidP="003E243F">
            <w:pPr>
              <w:spacing w:line="0" w:lineRule="atLeast"/>
              <w:rPr>
                <w:sz w:val="22"/>
                <w:szCs w:val="22"/>
                <w:lang w:eastAsia="ja-JP"/>
              </w:rPr>
            </w:pPr>
            <w:r w:rsidRPr="00CE26BF">
              <w:rPr>
                <w:rFonts w:hint="eastAsia"/>
                <w:sz w:val="22"/>
                <w:szCs w:val="22"/>
                <w:lang w:eastAsia="ja-JP"/>
              </w:rPr>
              <w:t>〒</w:t>
            </w:r>
            <w:r w:rsidRPr="00CE26BF">
              <w:rPr>
                <w:sz w:val="22"/>
                <w:szCs w:val="22"/>
                <w:lang w:eastAsia="ja-JP"/>
              </w:rPr>
              <w:t>135-0063</w:t>
            </w:r>
            <w:r w:rsidRPr="00CE26BF">
              <w:rPr>
                <w:rFonts w:hint="eastAsia"/>
                <w:sz w:val="22"/>
                <w:szCs w:val="22"/>
                <w:lang w:eastAsia="ja-JP"/>
              </w:rPr>
              <w:t xml:space="preserve">　東京都江東区有明</w:t>
            </w:r>
            <w:r w:rsidRPr="00CE26BF">
              <w:rPr>
                <w:sz w:val="22"/>
                <w:szCs w:val="22"/>
                <w:lang w:eastAsia="ja-JP"/>
              </w:rPr>
              <w:t>3-6-11 TFT</w:t>
            </w:r>
            <w:r w:rsidRPr="00CE26BF">
              <w:rPr>
                <w:rFonts w:hint="eastAsia"/>
                <w:sz w:val="22"/>
                <w:szCs w:val="22"/>
                <w:lang w:eastAsia="ja-JP"/>
              </w:rPr>
              <w:t>ビル東館</w:t>
            </w:r>
            <w:r w:rsidRPr="00CE26BF">
              <w:rPr>
                <w:sz w:val="22"/>
                <w:szCs w:val="22"/>
                <w:lang w:eastAsia="ja-JP"/>
              </w:rPr>
              <w:t>9</w:t>
            </w:r>
            <w:r w:rsidRPr="00CE26BF">
              <w:rPr>
                <w:rFonts w:hint="eastAsia"/>
                <w:sz w:val="22"/>
                <w:szCs w:val="22"/>
                <w:lang w:eastAsia="ja-JP"/>
              </w:rPr>
              <w:t>階</w:t>
            </w:r>
          </w:p>
          <w:p w14:paraId="7449EEA3" w14:textId="77777777" w:rsidR="00F825D3" w:rsidRPr="006643E2" w:rsidRDefault="003E243F" w:rsidP="00251AED">
            <w:pPr>
              <w:snapToGrid w:val="0"/>
              <w:rPr>
                <w:rFonts w:hint="eastAsia"/>
                <w:sz w:val="20"/>
                <w:lang w:eastAsia="ja-JP"/>
              </w:rPr>
            </w:pPr>
            <w:r w:rsidRPr="00CE26BF">
              <w:rPr>
                <w:sz w:val="22"/>
                <w:szCs w:val="22"/>
              </w:rPr>
              <w:t>TEL</w:t>
            </w:r>
            <w:r w:rsidRPr="00CE26BF">
              <w:rPr>
                <w:rFonts w:hint="eastAsia"/>
                <w:sz w:val="22"/>
                <w:szCs w:val="22"/>
              </w:rPr>
              <w:t>：</w:t>
            </w:r>
            <w:r w:rsidR="00652398" w:rsidRPr="00CE26BF">
              <w:rPr>
                <w:rFonts w:hint="cs"/>
                <w:sz w:val="22"/>
                <w:szCs w:val="22"/>
              </w:rPr>
              <w:t>03</w:t>
            </w:r>
            <w:r w:rsidR="00652398" w:rsidRPr="00CE26BF">
              <w:rPr>
                <w:sz w:val="22"/>
                <w:szCs w:val="22"/>
                <w:lang w:eastAsia="ja-JP"/>
              </w:rPr>
              <w:t>-5520</w:t>
            </w:r>
            <w:r w:rsidR="00000CB8" w:rsidRPr="00CE26BF">
              <w:rPr>
                <w:sz w:val="22"/>
                <w:szCs w:val="22"/>
                <w:lang w:eastAsia="ja-JP"/>
              </w:rPr>
              <w:t>-</w:t>
            </w:r>
            <w:r w:rsidR="00652398" w:rsidRPr="00CE26BF">
              <w:rPr>
                <w:sz w:val="22"/>
                <w:szCs w:val="22"/>
                <w:lang w:eastAsia="ja-JP"/>
              </w:rPr>
              <w:t>8821</w:t>
            </w:r>
            <w:r w:rsidRPr="00CE26BF">
              <w:rPr>
                <w:rFonts w:hint="eastAsia"/>
                <w:sz w:val="22"/>
                <w:szCs w:val="22"/>
              </w:rPr>
              <w:t xml:space="preserve">　</w:t>
            </w:r>
            <w:r w:rsidR="004273F0" w:rsidRPr="00CE26BF">
              <w:rPr>
                <w:sz w:val="22"/>
                <w:szCs w:val="22"/>
              </w:rPr>
              <w:t>E-m</w:t>
            </w:r>
            <w:r w:rsidRPr="00CE26BF">
              <w:rPr>
                <w:sz w:val="22"/>
                <w:szCs w:val="22"/>
              </w:rPr>
              <w:t>a</w:t>
            </w:r>
            <w:r w:rsidRPr="00AE63B3">
              <w:rPr>
                <w:sz w:val="22"/>
                <w:szCs w:val="22"/>
              </w:rPr>
              <w:t>il</w:t>
            </w:r>
            <w:r w:rsidRPr="00AE63B3">
              <w:rPr>
                <w:rFonts w:hint="eastAsia"/>
                <w:sz w:val="22"/>
                <w:szCs w:val="22"/>
              </w:rPr>
              <w:t>：</w:t>
            </w:r>
            <w:r w:rsidR="00D5788C" w:rsidRPr="00D5788C">
              <w:t>pmh17@procom-i.jp</w:t>
            </w:r>
          </w:p>
        </w:tc>
      </w:tr>
    </w:tbl>
    <w:p w14:paraId="7A57B508" w14:textId="77777777" w:rsidR="00D14183" w:rsidRDefault="00D14183"/>
    <w:sectPr w:rsidR="00D14183" w:rsidSect="00F825D3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046BB" w14:textId="77777777" w:rsidR="00E25587" w:rsidRDefault="00E25587" w:rsidP="00A77341">
      <w:r>
        <w:separator/>
      </w:r>
    </w:p>
  </w:endnote>
  <w:endnote w:type="continuationSeparator" w:id="0">
    <w:p w14:paraId="729412FE" w14:textId="77777777" w:rsidR="00E25587" w:rsidRDefault="00E25587" w:rsidP="00A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E2DCF" w14:textId="77777777" w:rsidR="00E25587" w:rsidRDefault="00E25587" w:rsidP="00A77341">
      <w:r>
        <w:separator/>
      </w:r>
    </w:p>
  </w:footnote>
  <w:footnote w:type="continuationSeparator" w:id="0">
    <w:p w14:paraId="68BA5469" w14:textId="77777777" w:rsidR="00E25587" w:rsidRDefault="00E25587" w:rsidP="00A7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DAC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00CB8"/>
    <w:rsid w:val="00023BF0"/>
    <w:rsid w:val="00062579"/>
    <w:rsid w:val="00072E55"/>
    <w:rsid w:val="00075ACB"/>
    <w:rsid w:val="000A4CA4"/>
    <w:rsid w:val="000C703E"/>
    <w:rsid w:val="000F577A"/>
    <w:rsid w:val="00141951"/>
    <w:rsid w:val="001572C4"/>
    <w:rsid w:val="001679EC"/>
    <w:rsid w:val="00184170"/>
    <w:rsid w:val="00187E43"/>
    <w:rsid w:val="001A3AE1"/>
    <w:rsid w:val="001A71F9"/>
    <w:rsid w:val="001D47B5"/>
    <w:rsid w:val="001E2E0A"/>
    <w:rsid w:val="001F7040"/>
    <w:rsid w:val="00212151"/>
    <w:rsid w:val="002125F9"/>
    <w:rsid w:val="00227D4C"/>
    <w:rsid w:val="00251AED"/>
    <w:rsid w:val="00270592"/>
    <w:rsid w:val="00287403"/>
    <w:rsid w:val="002A3D50"/>
    <w:rsid w:val="002F7190"/>
    <w:rsid w:val="00305353"/>
    <w:rsid w:val="003341A9"/>
    <w:rsid w:val="003469F7"/>
    <w:rsid w:val="0035023F"/>
    <w:rsid w:val="003530B3"/>
    <w:rsid w:val="00353A07"/>
    <w:rsid w:val="00382A97"/>
    <w:rsid w:val="00383DC0"/>
    <w:rsid w:val="003E243F"/>
    <w:rsid w:val="00416167"/>
    <w:rsid w:val="004273F0"/>
    <w:rsid w:val="00427561"/>
    <w:rsid w:val="00437F2E"/>
    <w:rsid w:val="00450611"/>
    <w:rsid w:val="00472312"/>
    <w:rsid w:val="00510D5B"/>
    <w:rsid w:val="005261A1"/>
    <w:rsid w:val="00545248"/>
    <w:rsid w:val="00546082"/>
    <w:rsid w:val="005B3376"/>
    <w:rsid w:val="005B7A63"/>
    <w:rsid w:val="005C4207"/>
    <w:rsid w:val="005C4A2D"/>
    <w:rsid w:val="005E4A46"/>
    <w:rsid w:val="00602BB0"/>
    <w:rsid w:val="00604B80"/>
    <w:rsid w:val="00641D69"/>
    <w:rsid w:val="006479D6"/>
    <w:rsid w:val="00652398"/>
    <w:rsid w:val="006643E2"/>
    <w:rsid w:val="00676636"/>
    <w:rsid w:val="0069093A"/>
    <w:rsid w:val="00692E52"/>
    <w:rsid w:val="006A1CD4"/>
    <w:rsid w:val="006A1E82"/>
    <w:rsid w:val="006B588F"/>
    <w:rsid w:val="006F3D4C"/>
    <w:rsid w:val="00703EDA"/>
    <w:rsid w:val="0072454F"/>
    <w:rsid w:val="007E72D9"/>
    <w:rsid w:val="007F6CEE"/>
    <w:rsid w:val="008279EB"/>
    <w:rsid w:val="00835919"/>
    <w:rsid w:val="00851F5B"/>
    <w:rsid w:val="008651F0"/>
    <w:rsid w:val="00881DCC"/>
    <w:rsid w:val="00882723"/>
    <w:rsid w:val="00886564"/>
    <w:rsid w:val="008B5806"/>
    <w:rsid w:val="008D413E"/>
    <w:rsid w:val="008E512A"/>
    <w:rsid w:val="00902EA4"/>
    <w:rsid w:val="009252F3"/>
    <w:rsid w:val="00963662"/>
    <w:rsid w:val="009734DC"/>
    <w:rsid w:val="00983F17"/>
    <w:rsid w:val="009C5B0B"/>
    <w:rsid w:val="009D1F68"/>
    <w:rsid w:val="009D576F"/>
    <w:rsid w:val="00A31CF0"/>
    <w:rsid w:val="00A619A6"/>
    <w:rsid w:val="00A622E8"/>
    <w:rsid w:val="00A77341"/>
    <w:rsid w:val="00A80C62"/>
    <w:rsid w:val="00AB3891"/>
    <w:rsid w:val="00AB7854"/>
    <w:rsid w:val="00AC775A"/>
    <w:rsid w:val="00AE63B3"/>
    <w:rsid w:val="00B07E38"/>
    <w:rsid w:val="00B13F33"/>
    <w:rsid w:val="00B2223C"/>
    <w:rsid w:val="00B32536"/>
    <w:rsid w:val="00B32A0F"/>
    <w:rsid w:val="00B35059"/>
    <w:rsid w:val="00B560E8"/>
    <w:rsid w:val="00B6121A"/>
    <w:rsid w:val="00B832EB"/>
    <w:rsid w:val="00B912B1"/>
    <w:rsid w:val="00BA4E71"/>
    <w:rsid w:val="00BA5069"/>
    <w:rsid w:val="00BF2CF5"/>
    <w:rsid w:val="00C42B67"/>
    <w:rsid w:val="00C50672"/>
    <w:rsid w:val="00C57191"/>
    <w:rsid w:val="00C6595E"/>
    <w:rsid w:val="00C859E1"/>
    <w:rsid w:val="00C97FB1"/>
    <w:rsid w:val="00CA2BE7"/>
    <w:rsid w:val="00CE26BF"/>
    <w:rsid w:val="00D104C8"/>
    <w:rsid w:val="00D14183"/>
    <w:rsid w:val="00D26109"/>
    <w:rsid w:val="00D51155"/>
    <w:rsid w:val="00D5788C"/>
    <w:rsid w:val="00D7010F"/>
    <w:rsid w:val="00DA09E3"/>
    <w:rsid w:val="00DA28C4"/>
    <w:rsid w:val="00DF78FA"/>
    <w:rsid w:val="00E25587"/>
    <w:rsid w:val="00E3213C"/>
    <w:rsid w:val="00E41959"/>
    <w:rsid w:val="00EF701C"/>
    <w:rsid w:val="00F06D5E"/>
    <w:rsid w:val="00F21D93"/>
    <w:rsid w:val="00F23716"/>
    <w:rsid w:val="00F646BF"/>
    <w:rsid w:val="00F825D3"/>
    <w:rsid w:val="00F86FE7"/>
    <w:rsid w:val="00FA15E7"/>
    <w:rsid w:val="00FA68F8"/>
    <w:rsid w:val="00FD1863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52FD0"/>
  <w15:chartTrackingRefBased/>
  <w15:docId w15:val="{3B3E8F8E-110C-4263-9420-39054B94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uiPriority="47"/>
    <w:lsdException w:name="TOC Heading" w:semiHidden="1" w:uiPriority="48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character" w:styleId="a7">
    <w:name w:val="Hyperlink"/>
    <w:uiPriority w:val="99"/>
    <w:semiHidden/>
    <w:unhideWhenUsed/>
    <w:rsid w:val="008B58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静岡県立大学薬学部医薬生命化学教室</Company>
  <LinksUpToDate>false</LinksUpToDate>
  <CharactersWithSpaces>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清水広介</dc:creator>
  <cp:keywords/>
  <dc:description/>
  <cp:lastModifiedBy>Osaki TAKAHIRO</cp:lastModifiedBy>
  <cp:revision>2</cp:revision>
  <cp:lastPrinted>2014-09-12T06:44:00Z</cp:lastPrinted>
  <dcterms:created xsi:type="dcterms:W3CDTF">2021-03-19T03:28:00Z</dcterms:created>
  <dcterms:modified xsi:type="dcterms:W3CDTF">2021-03-19T03:28:00Z</dcterms:modified>
  <cp:category/>
</cp:coreProperties>
</file>