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1"/>
      </w:tblGrid>
      <w:tr w:rsidR="00F825D3" w:rsidRPr="00991920" w14:paraId="41DA42F4" w14:textId="77777777" w:rsidTr="009F0D98">
        <w:trPr>
          <w:trHeight w:val="454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2B48189" w14:textId="05A03EEC" w:rsidR="00F825D3" w:rsidRPr="000E516E" w:rsidRDefault="007056DE" w:rsidP="003F4E54">
            <w:pPr>
              <w:snapToGrid w:val="0"/>
              <w:jc w:val="center"/>
              <w:rPr>
                <w:rFonts w:asciiTheme="minorHAnsi" w:eastAsiaTheme="minorHAnsi" w:hAnsiTheme="minorHAnsi"/>
                <w:szCs w:val="22"/>
                <w:lang w:eastAsia="ja-JP"/>
              </w:rPr>
            </w:pPr>
            <w:r w:rsidRPr="000E516E">
              <w:rPr>
                <w:rFonts w:asciiTheme="minorHAnsi" w:eastAsiaTheme="minorHAnsi" w:hAnsiTheme="minorHAnsi" w:hint="eastAsia"/>
                <w:szCs w:val="22"/>
                <w:lang w:eastAsia="ja-JP"/>
              </w:rPr>
              <w:t>第25-26回合同　千葉県理学療法士学会</w:t>
            </w:r>
            <w:r w:rsidR="00F825D3" w:rsidRPr="000E516E">
              <w:rPr>
                <w:rFonts w:asciiTheme="minorHAnsi" w:eastAsiaTheme="minorHAnsi" w:hAnsiTheme="minorHAnsi"/>
                <w:szCs w:val="22"/>
                <w:lang w:eastAsia="ja-JP"/>
              </w:rPr>
              <w:br/>
            </w:r>
            <w:r w:rsidR="00640677" w:rsidRPr="00640677">
              <w:rPr>
                <w:rFonts w:asciiTheme="minorHAnsi" w:eastAsiaTheme="minorHAnsi" w:hAnsiTheme="minorHAnsi" w:hint="eastAsia"/>
                <w:color w:val="FF0000"/>
                <w:szCs w:val="22"/>
                <w:lang w:eastAsia="ja-JP"/>
              </w:rPr>
              <w:t>指定演題（各種講演・シンポジウム）</w:t>
            </w:r>
            <w:r w:rsidR="0040074C">
              <w:rPr>
                <w:rFonts w:asciiTheme="minorHAnsi" w:eastAsiaTheme="minorHAnsi" w:hAnsiTheme="minorHAnsi" w:hint="eastAsia"/>
                <w:szCs w:val="22"/>
                <w:lang w:eastAsia="ja-JP"/>
              </w:rPr>
              <w:t>抄録フォーマット</w:t>
            </w:r>
          </w:p>
        </w:tc>
      </w:tr>
      <w:tr w:rsidR="00F825D3" w:rsidRPr="00991920" w14:paraId="4A38807B" w14:textId="77777777" w:rsidTr="009F0D98">
        <w:trPr>
          <w:trHeight w:val="794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770D7" w14:textId="0754E025" w:rsidR="00F825D3" w:rsidRPr="00640677" w:rsidRDefault="00695514" w:rsidP="00A77341">
            <w:pPr>
              <w:snapToGrid w:val="0"/>
              <w:jc w:val="left"/>
              <w:rPr>
                <w:rFonts w:ascii="BIZ UDゴシック" w:eastAsia="BIZ UDゴシック" w:hAnsi="BIZ UDゴシック"/>
                <w:szCs w:val="21"/>
                <w:lang w:eastAsia="ja-JP"/>
              </w:rPr>
            </w:pPr>
            <w:r w:rsidRPr="00640677">
              <w:rPr>
                <w:rFonts w:ascii="BIZ UDゴシック" w:eastAsia="BIZ UDゴシック" w:hAnsi="BIZ UDゴシック"/>
                <w:szCs w:val="21"/>
              </w:rPr>
              <w:t>[氏名]</w:t>
            </w:r>
            <w:r w:rsidRPr="00640677">
              <w:rPr>
                <w:rFonts w:ascii="BIZ UDゴシック" w:eastAsia="BIZ UDゴシック" w:hAnsi="BIZ UDゴシック"/>
                <w:szCs w:val="21"/>
                <w:lang w:eastAsia="ja-JP"/>
              </w:rPr>
              <w:t xml:space="preserve">　</w:t>
            </w:r>
            <w:r w:rsidR="0040074C" w:rsidRPr="00640677">
              <w:rPr>
                <w:rFonts w:ascii="BIZ UDゴシック" w:eastAsia="BIZ UDゴシック" w:hAnsi="BIZ UDゴシック"/>
                <w:szCs w:val="21"/>
                <w:lang w:eastAsia="ja-JP"/>
              </w:rPr>
              <w:t xml:space="preserve"> </w:t>
            </w:r>
          </w:p>
          <w:p w14:paraId="68C0DF04" w14:textId="44D5FF2A" w:rsidR="00400354" w:rsidRPr="009F0D98" w:rsidRDefault="00400354" w:rsidP="00A77341">
            <w:pPr>
              <w:snapToGrid w:val="0"/>
              <w:jc w:val="left"/>
              <w:rPr>
                <w:rFonts w:asciiTheme="minorHAnsi" w:eastAsiaTheme="minorHAnsi" w:hAnsiTheme="minorHAnsi" w:cs="ＭＳ Ｐ明朝"/>
                <w:szCs w:val="21"/>
                <w:lang w:eastAsia="ja-JP"/>
              </w:rPr>
            </w:pPr>
          </w:p>
        </w:tc>
      </w:tr>
      <w:tr w:rsidR="0040475B" w:rsidRPr="00991920" w14:paraId="2A0DBEB8" w14:textId="77777777" w:rsidTr="009F0D98">
        <w:trPr>
          <w:trHeight w:val="794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5DB54" w14:textId="58377FB0" w:rsidR="0040475B" w:rsidRPr="00640677" w:rsidRDefault="0040475B" w:rsidP="00F13CCC">
            <w:pPr>
              <w:pStyle w:val="HTML"/>
              <w:snapToGrid w:val="0"/>
              <w:ind w:left="21"/>
              <w:jc w:val="both"/>
              <w:rPr>
                <w:rFonts w:ascii="BIZ UDゴシック" w:eastAsia="BIZ UDゴシック" w:hAnsi="BIZ UDゴシック"/>
                <w:sz w:val="21"/>
                <w:szCs w:val="21"/>
                <w:lang w:eastAsia="ja-JP"/>
              </w:rPr>
            </w:pPr>
            <w:r w:rsidRPr="00640677">
              <w:rPr>
                <w:rFonts w:ascii="BIZ UDゴシック" w:eastAsia="BIZ UDゴシック" w:hAnsi="BIZ UDゴシック"/>
                <w:sz w:val="21"/>
                <w:szCs w:val="21"/>
              </w:rPr>
              <w:t>[</w:t>
            </w:r>
            <w:r w:rsidRPr="00640677">
              <w:rPr>
                <w:rFonts w:ascii="BIZ UDゴシック" w:eastAsia="BIZ UDゴシック" w:hAnsi="BIZ UDゴシック" w:hint="eastAsia"/>
                <w:sz w:val="21"/>
                <w:szCs w:val="21"/>
                <w:lang w:eastAsia="ja-JP"/>
              </w:rPr>
              <w:t>所属</w:t>
            </w:r>
            <w:r w:rsidR="00914180" w:rsidRPr="00640677">
              <w:rPr>
                <w:rFonts w:ascii="BIZ UDゴシック" w:eastAsia="BIZ UDゴシック" w:hAnsi="BIZ UDゴシック" w:hint="eastAsia"/>
                <w:sz w:val="21"/>
                <w:szCs w:val="21"/>
                <w:lang w:eastAsia="ja-JP"/>
              </w:rPr>
              <w:t>・部署・役職</w:t>
            </w:r>
            <w:r w:rsidR="00E2566C" w:rsidRPr="00640677">
              <w:rPr>
                <w:rFonts w:ascii="BIZ UDゴシック" w:eastAsia="BIZ UDゴシック" w:hAnsi="BIZ UDゴシック" w:hint="eastAsia"/>
                <w:sz w:val="21"/>
                <w:szCs w:val="21"/>
                <w:lang w:eastAsia="ja-JP"/>
              </w:rPr>
              <w:t>・</w:t>
            </w:r>
            <w:r w:rsidR="00914180" w:rsidRPr="00640677">
              <w:rPr>
                <w:rFonts w:ascii="BIZ UDゴシック" w:eastAsia="BIZ UDゴシック" w:hAnsi="BIZ UDゴシック" w:hint="eastAsia"/>
                <w:sz w:val="21"/>
                <w:szCs w:val="21"/>
                <w:lang w:eastAsia="ja-JP"/>
              </w:rPr>
              <w:t>職位</w:t>
            </w:r>
            <w:r w:rsidRPr="00640677">
              <w:rPr>
                <w:rFonts w:ascii="BIZ UDゴシック" w:eastAsia="BIZ UDゴシック" w:hAnsi="BIZ UDゴシック"/>
                <w:sz w:val="21"/>
                <w:szCs w:val="21"/>
              </w:rPr>
              <w:t>]</w:t>
            </w:r>
            <w:r w:rsidRPr="00640677">
              <w:rPr>
                <w:rFonts w:ascii="BIZ UDゴシック" w:eastAsia="BIZ UDゴシック" w:hAnsi="BIZ UDゴシック"/>
                <w:sz w:val="21"/>
                <w:szCs w:val="21"/>
                <w:lang w:eastAsia="ja-JP"/>
              </w:rPr>
              <w:t xml:space="preserve">　</w:t>
            </w:r>
          </w:p>
          <w:p w14:paraId="19DC0DE5" w14:textId="60AAC6E5" w:rsidR="0040475B" w:rsidRPr="009F0D98" w:rsidRDefault="0040475B" w:rsidP="00F13CCC">
            <w:pPr>
              <w:rPr>
                <w:rFonts w:asciiTheme="minorHAnsi" w:eastAsiaTheme="minorHAnsi" w:hAnsiTheme="minorHAnsi"/>
                <w:szCs w:val="21"/>
                <w:lang w:eastAsia="ja-JP"/>
              </w:rPr>
            </w:pPr>
          </w:p>
        </w:tc>
      </w:tr>
      <w:tr w:rsidR="00F825D3" w:rsidRPr="00991920" w14:paraId="6C8A9B56" w14:textId="77777777" w:rsidTr="00640677">
        <w:trPr>
          <w:trHeight w:val="1631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EA7FD0" w14:textId="2A326AC9" w:rsidR="009F0D98" w:rsidRPr="00640677" w:rsidRDefault="00F825D3" w:rsidP="00FE644B">
            <w:pPr>
              <w:pStyle w:val="HTML"/>
              <w:snapToGrid w:val="0"/>
              <w:ind w:left="21"/>
              <w:rPr>
                <w:rFonts w:ascii="BIZ UDゴシック" w:eastAsia="BIZ UDゴシック" w:hAnsi="BIZ UDゴシック"/>
                <w:sz w:val="21"/>
                <w:szCs w:val="21"/>
                <w:lang w:eastAsia="ja-JP"/>
              </w:rPr>
            </w:pPr>
            <w:r w:rsidRPr="00640677">
              <w:rPr>
                <w:rFonts w:ascii="BIZ UDゴシック" w:eastAsia="BIZ UDゴシック" w:hAnsi="BIZ UDゴシック"/>
                <w:sz w:val="21"/>
                <w:szCs w:val="21"/>
              </w:rPr>
              <w:t>[</w:t>
            </w:r>
            <w:r w:rsidR="00FE644B" w:rsidRPr="00640677">
              <w:rPr>
                <w:rFonts w:ascii="BIZ UDゴシック" w:eastAsia="BIZ UDゴシック" w:hAnsi="BIZ UDゴシック" w:hint="eastAsia"/>
                <w:sz w:val="21"/>
                <w:szCs w:val="21"/>
                <w:lang w:eastAsia="ja-JP"/>
              </w:rPr>
              <w:t>シンポジ</w:t>
            </w:r>
            <w:r w:rsidR="009F0D98" w:rsidRPr="00640677">
              <w:rPr>
                <w:rFonts w:ascii="BIZ UDゴシック" w:eastAsia="BIZ UDゴシック" w:hAnsi="BIZ UDゴシック" w:hint="eastAsia"/>
                <w:sz w:val="21"/>
                <w:szCs w:val="21"/>
                <w:lang w:eastAsia="ja-JP"/>
              </w:rPr>
              <w:t>ウム</w:t>
            </w:r>
            <w:r w:rsidR="0040074C" w:rsidRPr="00640677">
              <w:rPr>
                <w:rFonts w:ascii="BIZ UDゴシック" w:eastAsia="BIZ UDゴシック" w:hAnsi="BIZ UDゴシック" w:hint="eastAsia"/>
                <w:sz w:val="21"/>
                <w:szCs w:val="21"/>
                <w:lang w:eastAsia="ja-JP"/>
              </w:rPr>
              <w:t>発表の場合の</w:t>
            </w:r>
            <w:r w:rsidR="009F0D98" w:rsidRPr="00640677">
              <w:rPr>
                <w:rFonts w:ascii="BIZ UDゴシック" w:eastAsia="BIZ UDゴシック" w:hAnsi="BIZ UDゴシック" w:hint="eastAsia"/>
                <w:sz w:val="21"/>
                <w:szCs w:val="21"/>
                <w:lang w:eastAsia="ja-JP"/>
              </w:rPr>
              <w:t>各領域</w:t>
            </w:r>
            <w:r w:rsidR="00FE644B" w:rsidRPr="00640677">
              <w:rPr>
                <w:rFonts w:ascii="BIZ UDゴシック" w:eastAsia="BIZ UDゴシック" w:hAnsi="BIZ UDゴシック" w:hint="eastAsia"/>
                <w:sz w:val="21"/>
                <w:szCs w:val="21"/>
                <w:lang w:eastAsia="ja-JP"/>
              </w:rPr>
              <w:t>テーマ</w:t>
            </w:r>
            <w:r w:rsidRPr="00640677">
              <w:rPr>
                <w:rFonts w:ascii="BIZ UDゴシック" w:eastAsia="BIZ UDゴシック" w:hAnsi="BIZ UDゴシック"/>
                <w:sz w:val="21"/>
                <w:szCs w:val="21"/>
              </w:rPr>
              <w:t>]</w:t>
            </w:r>
            <w:r w:rsidR="00FE644B" w:rsidRPr="00640677">
              <w:rPr>
                <w:rFonts w:ascii="BIZ UDゴシック" w:eastAsia="BIZ UDゴシック" w:hAnsi="BIZ UDゴシック" w:hint="eastAsia"/>
                <w:sz w:val="21"/>
                <w:szCs w:val="21"/>
                <w:lang w:eastAsia="ja-JP"/>
              </w:rPr>
              <w:t xml:space="preserve">　</w:t>
            </w:r>
          </w:p>
          <w:p w14:paraId="5EC6063A" w14:textId="1988CB43" w:rsidR="00FE644B" w:rsidRPr="009F0D98" w:rsidRDefault="00FE644B" w:rsidP="00FE644B">
            <w:pPr>
              <w:pStyle w:val="HTML"/>
              <w:snapToGrid w:val="0"/>
              <w:ind w:left="21"/>
              <w:rPr>
                <w:rFonts w:asciiTheme="minorHAnsi" w:eastAsiaTheme="minorHAnsi" w:hAnsiTheme="minorHAnsi"/>
                <w:sz w:val="21"/>
                <w:szCs w:val="21"/>
                <w:lang w:eastAsia="ja-JP"/>
              </w:rPr>
            </w:pPr>
            <w:r w:rsidRPr="009F0D98">
              <w:rPr>
                <w:rFonts w:asciiTheme="minorHAnsi" w:eastAsiaTheme="minorHAnsi" w:hAnsiTheme="minorHAnsi" w:hint="eastAsia"/>
                <w:sz w:val="21"/>
                <w:szCs w:val="21"/>
                <w:lang w:eastAsia="ja-JP"/>
              </w:rPr>
              <w:t>①海外活動：「海外での活動から私が得たもの：若いみなさんへのメッセージ」</w:t>
            </w:r>
          </w:p>
          <w:p w14:paraId="750FA27B" w14:textId="55707C81" w:rsidR="00FE644B" w:rsidRPr="009F0D98" w:rsidRDefault="00FE644B" w:rsidP="009F0D98">
            <w:pPr>
              <w:pStyle w:val="HTML"/>
              <w:snapToGrid w:val="0"/>
              <w:rPr>
                <w:rFonts w:asciiTheme="minorHAnsi" w:eastAsiaTheme="minorHAnsi" w:hAnsiTheme="minorHAnsi"/>
                <w:sz w:val="21"/>
                <w:szCs w:val="21"/>
                <w:lang w:eastAsia="ja-JP"/>
              </w:rPr>
            </w:pPr>
            <w:r w:rsidRPr="009F0D98">
              <w:rPr>
                <w:rFonts w:asciiTheme="minorHAnsi" w:eastAsiaTheme="minorHAnsi" w:hAnsiTheme="minorHAnsi" w:hint="eastAsia"/>
                <w:sz w:val="21"/>
                <w:szCs w:val="21"/>
                <w:lang w:eastAsia="ja-JP"/>
              </w:rPr>
              <w:t>②医療介護連携：「医療介護連携の現状と課題：切れ目のないリハビリテーションを目指して」</w:t>
            </w:r>
          </w:p>
          <w:p w14:paraId="67591126" w14:textId="5C4A68EB" w:rsidR="00FE644B" w:rsidRPr="009F0D98" w:rsidRDefault="00FE644B" w:rsidP="009F0D98">
            <w:pPr>
              <w:pStyle w:val="HTML"/>
              <w:snapToGrid w:val="0"/>
              <w:rPr>
                <w:rFonts w:asciiTheme="minorHAnsi" w:eastAsiaTheme="minorHAnsi" w:hAnsiTheme="minorHAnsi"/>
                <w:sz w:val="21"/>
                <w:szCs w:val="21"/>
                <w:lang w:eastAsia="ja-JP"/>
              </w:rPr>
            </w:pPr>
            <w:r w:rsidRPr="009F0D98">
              <w:rPr>
                <w:rFonts w:asciiTheme="minorHAnsi" w:eastAsiaTheme="minorHAnsi" w:hAnsiTheme="minorHAnsi" w:hint="eastAsia"/>
                <w:sz w:val="21"/>
                <w:szCs w:val="21"/>
                <w:lang w:eastAsia="ja-JP"/>
              </w:rPr>
              <w:t>③新人教育・生涯学習「これからの卒後教育に向けて：当院で実践する新人教育システム」</w:t>
            </w:r>
          </w:p>
          <w:p w14:paraId="30E69403" w14:textId="77777777" w:rsidR="000A3974" w:rsidRDefault="00FE644B" w:rsidP="000A3974">
            <w:pPr>
              <w:pStyle w:val="HTML"/>
              <w:snapToGrid w:val="0"/>
              <w:jc w:val="both"/>
              <w:rPr>
                <w:rFonts w:asciiTheme="minorHAnsi" w:eastAsiaTheme="minorHAnsi" w:hAnsiTheme="minorHAnsi"/>
                <w:sz w:val="21"/>
                <w:szCs w:val="21"/>
                <w:lang w:eastAsia="ja-JP"/>
              </w:rPr>
            </w:pPr>
            <w:r w:rsidRPr="009F0D98">
              <w:rPr>
                <w:rFonts w:asciiTheme="minorHAnsi" w:eastAsiaTheme="minorHAnsi" w:hAnsiTheme="minorHAnsi" w:hint="eastAsia"/>
                <w:sz w:val="21"/>
                <w:szCs w:val="21"/>
                <w:lang w:eastAsia="ja-JP"/>
              </w:rPr>
              <w:t>④感染症対策：「COVID-19に対する理学療法の実際と県士会の役割」</w:t>
            </w:r>
          </w:p>
          <w:p w14:paraId="6ABCEADA" w14:textId="3F895635" w:rsidR="00673BDF" w:rsidRPr="009F0D98" w:rsidRDefault="00673BDF" w:rsidP="000A3974">
            <w:pPr>
              <w:pStyle w:val="HTML"/>
              <w:snapToGrid w:val="0"/>
              <w:jc w:val="both"/>
              <w:rPr>
                <w:rFonts w:asciiTheme="minorHAnsi" w:eastAsiaTheme="minorHAnsi" w:hAnsiTheme="minorHAnsi" w:hint="eastAsia"/>
                <w:sz w:val="21"/>
                <w:szCs w:val="21"/>
                <w:lang w:eastAsia="ja-JP"/>
              </w:rPr>
            </w:pPr>
            <w:r w:rsidRPr="00A9098E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  <w:lang w:eastAsia="ja-JP"/>
              </w:rPr>
              <w:t>（</w:t>
            </w:r>
            <w:r w:rsidRPr="00673BDF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  <w:lang w:eastAsia="ja-JP"/>
              </w:rPr>
              <w:t>シンポジウムの場合、</w:t>
            </w:r>
            <w:r>
              <w:rPr>
                <w:rFonts w:asciiTheme="minorHAnsi" w:eastAsiaTheme="minorHAnsi" w:hAnsiTheme="minorHAnsi" w:hint="eastAsia"/>
                <w:color w:val="FF0000"/>
                <w:sz w:val="21"/>
                <w:szCs w:val="21"/>
                <w:lang w:eastAsia="ja-JP"/>
              </w:rPr>
              <w:t>各</w:t>
            </w:r>
            <w:r w:rsidRPr="00673BDF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  <w:lang w:eastAsia="ja-JP"/>
              </w:rPr>
              <w:t>コーディネーター</w:t>
            </w:r>
            <w:r>
              <w:rPr>
                <w:rFonts w:asciiTheme="minorHAnsi" w:eastAsiaTheme="minorHAnsi" w:hAnsiTheme="minorHAnsi" w:hint="eastAsia"/>
                <w:color w:val="FF0000"/>
                <w:sz w:val="21"/>
                <w:szCs w:val="21"/>
                <w:lang w:eastAsia="ja-JP"/>
              </w:rPr>
              <w:t>、</w:t>
            </w:r>
            <w:r w:rsidRPr="00673BDF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  <w:lang w:eastAsia="ja-JP"/>
              </w:rPr>
              <w:t>シンポジストも抄録は書いて</w:t>
            </w:r>
            <w:r>
              <w:rPr>
                <w:rFonts w:asciiTheme="minorHAnsi" w:eastAsiaTheme="minorHAnsi" w:hAnsiTheme="minorHAnsi" w:hint="eastAsia"/>
                <w:color w:val="FF0000"/>
                <w:sz w:val="21"/>
                <w:szCs w:val="21"/>
                <w:lang w:eastAsia="ja-JP"/>
              </w:rPr>
              <w:t>頂きます。また上記テーマに</w:t>
            </w:r>
            <w:r w:rsidRPr="00673BDF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  <w:lang w:eastAsia="ja-JP"/>
              </w:rPr>
              <w:t>付随するタイトルがあれば</w:t>
            </w:r>
            <w:r>
              <w:rPr>
                <w:rFonts w:asciiTheme="minorHAnsi" w:eastAsiaTheme="minorHAnsi" w:hAnsiTheme="minorHAnsi" w:hint="eastAsia"/>
                <w:color w:val="FF0000"/>
                <w:sz w:val="21"/>
                <w:szCs w:val="21"/>
                <w:lang w:eastAsia="ja-JP"/>
              </w:rPr>
              <w:t>、下記に</w:t>
            </w:r>
            <w:r w:rsidRPr="00673BDF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  <w:lang w:eastAsia="ja-JP"/>
              </w:rPr>
              <w:t>記載して</w:t>
            </w:r>
            <w:r>
              <w:rPr>
                <w:rFonts w:asciiTheme="minorHAnsi" w:eastAsiaTheme="minorHAnsi" w:hAnsiTheme="minorHAnsi" w:hint="eastAsia"/>
                <w:color w:val="FF0000"/>
                <w:sz w:val="21"/>
                <w:szCs w:val="21"/>
                <w:lang w:eastAsia="ja-JP"/>
              </w:rPr>
              <w:t>ください。</w:t>
            </w:r>
            <w:r w:rsidRPr="00A9098E">
              <w:rPr>
                <w:rFonts w:asciiTheme="minorHAnsi" w:eastAsiaTheme="minorHAnsi" w:hAnsiTheme="minorHAnsi" w:hint="eastAsia"/>
                <w:color w:val="FF0000"/>
                <w:sz w:val="21"/>
                <w:szCs w:val="21"/>
                <w:lang w:eastAsia="ja-JP"/>
              </w:rPr>
              <w:t>特になければ、無記入のままで結構です。)</w:t>
            </w:r>
          </w:p>
        </w:tc>
      </w:tr>
      <w:tr w:rsidR="00FE644B" w:rsidRPr="00991920" w14:paraId="51B813AA" w14:textId="77777777" w:rsidTr="009F0D98">
        <w:trPr>
          <w:trHeight w:val="874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110A5" w14:textId="7F6F1095" w:rsidR="00FE644B" w:rsidRDefault="0040074C" w:rsidP="00FE644B">
            <w:pPr>
              <w:pStyle w:val="HTML"/>
              <w:snapToGrid w:val="0"/>
              <w:jc w:val="both"/>
              <w:rPr>
                <w:rFonts w:asciiTheme="minorHAnsi" w:eastAsiaTheme="minorHAnsi" w:hAnsiTheme="minorHAnsi"/>
                <w:sz w:val="21"/>
                <w:szCs w:val="21"/>
                <w:lang w:eastAsia="ja-JP"/>
              </w:rPr>
            </w:pPr>
            <w:r w:rsidRPr="00640677">
              <w:rPr>
                <w:rFonts w:ascii="BIZ UDゴシック" w:eastAsia="BIZ UDゴシック" w:hAnsi="BIZ UDゴシック" w:hint="eastAsia"/>
                <w:sz w:val="21"/>
                <w:szCs w:val="21"/>
                <w:lang w:eastAsia="ja-JP"/>
              </w:rPr>
              <w:t>演題</w:t>
            </w:r>
            <w:r w:rsidR="00FE644B" w:rsidRPr="00640677">
              <w:rPr>
                <w:rFonts w:ascii="BIZ UDゴシック" w:eastAsia="BIZ UDゴシック" w:hAnsi="BIZ UDゴシック" w:hint="eastAsia"/>
                <w:sz w:val="21"/>
                <w:szCs w:val="21"/>
                <w:lang w:eastAsia="ja-JP"/>
              </w:rPr>
              <w:t>タイトル</w:t>
            </w:r>
          </w:p>
          <w:p w14:paraId="49E58C50" w14:textId="0644A32C" w:rsidR="00640677" w:rsidRDefault="00640677" w:rsidP="00FE644B">
            <w:pPr>
              <w:pStyle w:val="HTML"/>
              <w:snapToGrid w:val="0"/>
              <w:jc w:val="both"/>
              <w:rPr>
                <w:rFonts w:asciiTheme="minorHAnsi" w:eastAsiaTheme="minorHAnsi" w:hAnsiTheme="minorHAnsi"/>
                <w:sz w:val="21"/>
                <w:szCs w:val="21"/>
                <w:lang w:eastAsia="ja-JP"/>
              </w:rPr>
            </w:pPr>
          </w:p>
          <w:p w14:paraId="5B6F23AA" w14:textId="045FDAFF" w:rsidR="009F0D98" w:rsidRPr="009F0D98" w:rsidRDefault="009F0D98" w:rsidP="00FE644B">
            <w:pPr>
              <w:pStyle w:val="HTML"/>
              <w:snapToGrid w:val="0"/>
              <w:jc w:val="both"/>
              <w:rPr>
                <w:rFonts w:asciiTheme="minorHAnsi" w:eastAsiaTheme="minorHAnsi" w:hAnsiTheme="minorHAnsi"/>
                <w:sz w:val="21"/>
                <w:szCs w:val="21"/>
              </w:rPr>
            </w:pPr>
          </w:p>
        </w:tc>
      </w:tr>
      <w:tr w:rsidR="00F825D3" w:rsidRPr="00991920" w14:paraId="61A64C73" w14:textId="77777777" w:rsidTr="00640677">
        <w:trPr>
          <w:trHeight w:val="8402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75936" w14:textId="76B4DA18" w:rsidR="000E516E" w:rsidRPr="009F0D98" w:rsidRDefault="00F825D3" w:rsidP="00E2566C">
            <w:pPr>
              <w:snapToGrid w:val="0"/>
              <w:rPr>
                <w:rFonts w:asciiTheme="minorHAnsi" w:eastAsiaTheme="minorHAnsi" w:hAnsiTheme="minorHAnsi"/>
                <w:szCs w:val="21"/>
              </w:rPr>
            </w:pPr>
            <w:r w:rsidRPr="009F0D98">
              <w:rPr>
                <w:rFonts w:asciiTheme="minorHAnsi" w:eastAsiaTheme="minorHAnsi" w:hAnsiTheme="minorHAnsi"/>
                <w:szCs w:val="21"/>
              </w:rPr>
              <w:t>[</w:t>
            </w:r>
            <w:r w:rsidR="00474C51" w:rsidRPr="009F0D98">
              <w:rPr>
                <w:rFonts w:asciiTheme="minorHAnsi" w:eastAsiaTheme="minorHAnsi" w:hAnsiTheme="minorHAnsi" w:hint="eastAsia"/>
                <w:szCs w:val="21"/>
                <w:lang w:eastAsia="ja-JP"/>
              </w:rPr>
              <w:t>要旨</w:t>
            </w:r>
            <w:r w:rsidRPr="009F0D98">
              <w:rPr>
                <w:rFonts w:asciiTheme="minorHAnsi" w:eastAsiaTheme="minorHAnsi" w:hAnsiTheme="minorHAnsi"/>
                <w:szCs w:val="21"/>
              </w:rPr>
              <w:t>]</w:t>
            </w:r>
            <w:r w:rsidRPr="00657D4E">
              <w:rPr>
                <w:rFonts w:asciiTheme="minorHAnsi" w:eastAsiaTheme="minorHAnsi" w:hAnsiTheme="minorHAnsi"/>
                <w:color w:val="FF0000"/>
                <w:szCs w:val="21"/>
              </w:rPr>
              <w:t xml:space="preserve"> </w:t>
            </w:r>
            <w:r w:rsidR="00657D4E" w:rsidRPr="00657D4E">
              <w:rPr>
                <w:rFonts w:asciiTheme="minorHAnsi" w:eastAsiaTheme="minorHAnsi" w:hAnsiTheme="minorHAnsi" w:hint="eastAsia"/>
                <w:color w:val="FF0000"/>
                <w:szCs w:val="21"/>
                <w:lang w:eastAsia="ja-JP"/>
              </w:rPr>
              <w:t>1200～1400</w:t>
            </w:r>
            <w:r w:rsidR="00FE644B" w:rsidRPr="009F0D98">
              <w:rPr>
                <w:rFonts w:asciiTheme="minorHAnsi" w:eastAsiaTheme="minorHAnsi" w:hAnsiTheme="minorHAnsi" w:hint="eastAsia"/>
                <w:szCs w:val="21"/>
                <w:lang w:eastAsia="ja-JP"/>
              </w:rPr>
              <w:t>字程度でお願いします</w:t>
            </w:r>
          </w:p>
        </w:tc>
      </w:tr>
    </w:tbl>
    <w:p w14:paraId="43CFBDD4" w14:textId="77777777" w:rsidR="00D14183" w:rsidRPr="00991920" w:rsidRDefault="00D14183">
      <w:pPr>
        <w:rPr>
          <w:sz w:val="20"/>
        </w:rPr>
      </w:pPr>
    </w:p>
    <w:sectPr w:rsidR="00D14183" w:rsidRPr="00991920" w:rsidSect="00F825D3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C1264" w14:textId="77777777" w:rsidR="00733D41" w:rsidRDefault="00733D41" w:rsidP="00A77341">
      <w:r>
        <w:separator/>
      </w:r>
    </w:p>
  </w:endnote>
  <w:endnote w:type="continuationSeparator" w:id="0">
    <w:p w14:paraId="11F52438" w14:textId="77777777" w:rsidR="00733D41" w:rsidRDefault="00733D41" w:rsidP="00A7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2CD30" w14:textId="77777777" w:rsidR="00733D41" w:rsidRDefault="00733D41" w:rsidP="00A77341">
      <w:r>
        <w:separator/>
      </w:r>
    </w:p>
  </w:footnote>
  <w:footnote w:type="continuationSeparator" w:id="0">
    <w:p w14:paraId="6AAB0C1F" w14:textId="77777777" w:rsidR="00733D41" w:rsidRDefault="00733D41" w:rsidP="00A77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442FB"/>
    <w:multiLevelType w:val="hybridMultilevel"/>
    <w:tmpl w:val="9D9AAC94"/>
    <w:lvl w:ilvl="0" w:tplc="547A1BF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92B3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2157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A7F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0CEE0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B2CA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CEC27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8AB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9867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D3"/>
    <w:rsid w:val="000214C9"/>
    <w:rsid w:val="0002636F"/>
    <w:rsid w:val="0004374B"/>
    <w:rsid w:val="000644FF"/>
    <w:rsid w:val="00072E55"/>
    <w:rsid w:val="00075ACB"/>
    <w:rsid w:val="00076012"/>
    <w:rsid w:val="000A3974"/>
    <w:rsid w:val="000C703E"/>
    <w:rsid w:val="000E3BC3"/>
    <w:rsid w:val="000E516E"/>
    <w:rsid w:val="0010510D"/>
    <w:rsid w:val="00111E01"/>
    <w:rsid w:val="0011434C"/>
    <w:rsid w:val="00130BBD"/>
    <w:rsid w:val="00135C0D"/>
    <w:rsid w:val="00141951"/>
    <w:rsid w:val="00145FD4"/>
    <w:rsid w:val="001572C4"/>
    <w:rsid w:val="001679EC"/>
    <w:rsid w:val="0018169E"/>
    <w:rsid w:val="00184170"/>
    <w:rsid w:val="00187E43"/>
    <w:rsid w:val="001A3AE1"/>
    <w:rsid w:val="001A487D"/>
    <w:rsid w:val="001A71F9"/>
    <w:rsid w:val="001D47B5"/>
    <w:rsid w:val="001D5AF9"/>
    <w:rsid w:val="001E2E0A"/>
    <w:rsid w:val="002125F9"/>
    <w:rsid w:val="00227D4C"/>
    <w:rsid w:val="002664ED"/>
    <w:rsid w:val="002778A0"/>
    <w:rsid w:val="00287403"/>
    <w:rsid w:val="002A3D50"/>
    <w:rsid w:val="002B665A"/>
    <w:rsid w:val="002E0D71"/>
    <w:rsid w:val="002F7190"/>
    <w:rsid w:val="0031145F"/>
    <w:rsid w:val="003341A9"/>
    <w:rsid w:val="0035023F"/>
    <w:rsid w:val="00353A07"/>
    <w:rsid w:val="003F4E54"/>
    <w:rsid w:val="00400354"/>
    <w:rsid w:val="0040074C"/>
    <w:rsid w:val="0040475B"/>
    <w:rsid w:val="00435354"/>
    <w:rsid w:val="00474C51"/>
    <w:rsid w:val="00505698"/>
    <w:rsid w:val="005104B4"/>
    <w:rsid w:val="00510D5B"/>
    <w:rsid w:val="00530904"/>
    <w:rsid w:val="00545248"/>
    <w:rsid w:val="005B7A63"/>
    <w:rsid w:val="005C4207"/>
    <w:rsid w:val="005C4A2D"/>
    <w:rsid w:val="005C7379"/>
    <w:rsid w:val="005E4A46"/>
    <w:rsid w:val="005F1ADD"/>
    <w:rsid w:val="00602BB0"/>
    <w:rsid w:val="006242AC"/>
    <w:rsid w:val="00640677"/>
    <w:rsid w:val="00641D69"/>
    <w:rsid w:val="006479D6"/>
    <w:rsid w:val="00657D4E"/>
    <w:rsid w:val="00666EF6"/>
    <w:rsid w:val="00673BDF"/>
    <w:rsid w:val="00673ECD"/>
    <w:rsid w:val="00676636"/>
    <w:rsid w:val="00692E52"/>
    <w:rsid w:val="00695514"/>
    <w:rsid w:val="006A1CD4"/>
    <w:rsid w:val="006A1E82"/>
    <w:rsid w:val="006C1618"/>
    <w:rsid w:val="006C7ACB"/>
    <w:rsid w:val="006F3D4C"/>
    <w:rsid w:val="007056DE"/>
    <w:rsid w:val="0071211D"/>
    <w:rsid w:val="0072454F"/>
    <w:rsid w:val="00733D41"/>
    <w:rsid w:val="0076086B"/>
    <w:rsid w:val="00781316"/>
    <w:rsid w:val="00795E45"/>
    <w:rsid w:val="007C603D"/>
    <w:rsid w:val="007E72D9"/>
    <w:rsid w:val="007F6CEE"/>
    <w:rsid w:val="008279EB"/>
    <w:rsid w:val="00835919"/>
    <w:rsid w:val="00841A31"/>
    <w:rsid w:val="00850480"/>
    <w:rsid w:val="00851F5B"/>
    <w:rsid w:val="00860234"/>
    <w:rsid w:val="00860581"/>
    <w:rsid w:val="008651F0"/>
    <w:rsid w:val="008654F5"/>
    <w:rsid w:val="00874557"/>
    <w:rsid w:val="0088160C"/>
    <w:rsid w:val="00886564"/>
    <w:rsid w:val="008A7C87"/>
    <w:rsid w:val="008D6149"/>
    <w:rsid w:val="008E09EA"/>
    <w:rsid w:val="008F4339"/>
    <w:rsid w:val="009114BB"/>
    <w:rsid w:val="00914180"/>
    <w:rsid w:val="00947FC2"/>
    <w:rsid w:val="00983F17"/>
    <w:rsid w:val="00991920"/>
    <w:rsid w:val="009B5AAC"/>
    <w:rsid w:val="009C3682"/>
    <w:rsid w:val="009C5B0B"/>
    <w:rsid w:val="009D1574"/>
    <w:rsid w:val="009D576F"/>
    <w:rsid w:val="009F0D98"/>
    <w:rsid w:val="00A1779E"/>
    <w:rsid w:val="00A31CF0"/>
    <w:rsid w:val="00A36008"/>
    <w:rsid w:val="00A436DE"/>
    <w:rsid w:val="00A77341"/>
    <w:rsid w:val="00A80F90"/>
    <w:rsid w:val="00A9098E"/>
    <w:rsid w:val="00AB7854"/>
    <w:rsid w:val="00B1714A"/>
    <w:rsid w:val="00B2223C"/>
    <w:rsid w:val="00B32536"/>
    <w:rsid w:val="00B33326"/>
    <w:rsid w:val="00B35059"/>
    <w:rsid w:val="00B6121A"/>
    <w:rsid w:val="00BA4E71"/>
    <w:rsid w:val="00BA5069"/>
    <w:rsid w:val="00BA6314"/>
    <w:rsid w:val="00BF2CF5"/>
    <w:rsid w:val="00C42B67"/>
    <w:rsid w:val="00C54366"/>
    <w:rsid w:val="00C57191"/>
    <w:rsid w:val="00C71350"/>
    <w:rsid w:val="00C82EF6"/>
    <w:rsid w:val="00D04FC7"/>
    <w:rsid w:val="00D104C8"/>
    <w:rsid w:val="00D14183"/>
    <w:rsid w:val="00D31B86"/>
    <w:rsid w:val="00D60293"/>
    <w:rsid w:val="00D815A1"/>
    <w:rsid w:val="00D83A97"/>
    <w:rsid w:val="00D91DAD"/>
    <w:rsid w:val="00DF78FA"/>
    <w:rsid w:val="00E2566C"/>
    <w:rsid w:val="00E41959"/>
    <w:rsid w:val="00EB3591"/>
    <w:rsid w:val="00ED3755"/>
    <w:rsid w:val="00ED7A03"/>
    <w:rsid w:val="00EE7D0F"/>
    <w:rsid w:val="00EF62F8"/>
    <w:rsid w:val="00EF701C"/>
    <w:rsid w:val="00F06D5E"/>
    <w:rsid w:val="00F13CCC"/>
    <w:rsid w:val="00F23716"/>
    <w:rsid w:val="00F451EE"/>
    <w:rsid w:val="00F82335"/>
    <w:rsid w:val="00F825D3"/>
    <w:rsid w:val="00FA15E7"/>
    <w:rsid w:val="00FA3388"/>
    <w:rsid w:val="00FA68F8"/>
    <w:rsid w:val="00FB4C91"/>
    <w:rsid w:val="00FB60FF"/>
    <w:rsid w:val="00FD1863"/>
    <w:rsid w:val="00FE30BC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83DFE7"/>
  <w15:docId w15:val="{AE2B6C51-D9BB-4F00-9862-8324E32F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5D3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825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</w:rPr>
  </w:style>
  <w:style w:type="character" w:customStyle="1" w:styleId="HTML0">
    <w:name w:val="HTML 書式付き (文字)"/>
    <w:link w:val="HTML"/>
    <w:rsid w:val="00F825D3"/>
    <w:rPr>
      <w:rFonts w:ascii="ＭＳ ゴシック" w:eastAsia="ＭＳ ゴシック" w:hAnsi="ＭＳ ゴシック" w:cs="ＭＳ ゴシック"/>
      <w:kern w:val="1"/>
      <w:lang w:eastAsia="ar-SA"/>
    </w:rPr>
  </w:style>
  <w:style w:type="paragraph" w:styleId="a3">
    <w:name w:val="header"/>
    <w:basedOn w:val="a"/>
    <w:link w:val="a4"/>
    <w:uiPriority w:val="99"/>
    <w:unhideWhenUsed/>
    <w:rsid w:val="00A773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77341"/>
    <w:rPr>
      <w:rFonts w:ascii="Century" w:eastAsia="ＭＳ 明朝" w:hAnsi="Century" w:cs="Century"/>
      <w:kern w:val="1"/>
      <w:sz w:val="21"/>
      <w:lang w:eastAsia="ar-SA"/>
    </w:rPr>
  </w:style>
  <w:style w:type="paragraph" w:styleId="a5">
    <w:name w:val="footer"/>
    <w:basedOn w:val="a"/>
    <w:link w:val="a6"/>
    <w:uiPriority w:val="99"/>
    <w:unhideWhenUsed/>
    <w:rsid w:val="00A77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77341"/>
    <w:rPr>
      <w:rFonts w:ascii="Century" w:eastAsia="ＭＳ 明朝" w:hAnsi="Century" w:cs="Century"/>
      <w:kern w:val="1"/>
      <w:sz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0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96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RBH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 秀樹</dc:creator>
  <cp:keywords/>
  <dc:description/>
  <cp:lastModifiedBy>高杉　潤</cp:lastModifiedBy>
  <cp:revision>4</cp:revision>
  <cp:lastPrinted>2014-09-12T06:44:00Z</cp:lastPrinted>
  <dcterms:created xsi:type="dcterms:W3CDTF">2020-12-02T08:08:00Z</dcterms:created>
  <dcterms:modified xsi:type="dcterms:W3CDTF">2020-12-02T08:39:00Z</dcterms:modified>
</cp:coreProperties>
</file>